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A6C588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07E09C6" w:rsidR="00862AC6" w:rsidRPr="00B56B2A" w:rsidRDefault="094EEAD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245E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LV0831900</w:t>
            </w:r>
          </w:p>
        </w:tc>
      </w:tr>
      <w:tr w:rsidR="00862AC6" w14:paraId="36E12895" w14:textId="77777777" w:rsidTr="1A6C588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8749B3F" w:rsidR="00862AC6" w:rsidRPr="00B56B2A" w:rsidRDefault="76E65CC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245EC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Mežamatveju pļavas</w:t>
            </w:r>
          </w:p>
        </w:tc>
      </w:tr>
      <w:tr w:rsidR="00862AC6" w14:paraId="6CAF263F" w14:textId="77777777" w:rsidTr="1A6C588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CC336D3" w14:textId="40C4429A" w:rsidR="00E24EE7" w:rsidRPr="00206417" w:rsidRDefault="486DDC95" w:rsidP="3833FBB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206417">
              <w:rPr>
                <w:i/>
                <w:iCs/>
                <w:lang w:val="lv"/>
              </w:rPr>
              <w:t>6210 Sausi zālāji kaļķainās augsnēs</w:t>
            </w:r>
          </w:p>
          <w:p w14:paraId="5375E3C0" w14:textId="76036906" w:rsidR="00E24EE7" w:rsidRPr="00206417" w:rsidRDefault="746330BC" w:rsidP="3833FBB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206417">
              <w:rPr>
                <w:i/>
                <w:iCs/>
                <w:lang w:val="lv"/>
              </w:rPr>
              <w:t>6270* Sugām bagātas ganības un ganītas pļavas</w:t>
            </w:r>
          </w:p>
        </w:tc>
      </w:tr>
      <w:tr w:rsidR="00862AC6" w14:paraId="456AD298" w14:textId="77777777" w:rsidTr="1A6C5888">
        <w:tc>
          <w:tcPr>
            <w:tcW w:w="2774" w:type="dxa"/>
          </w:tcPr>
          <w:p w14:paraId="51D17E17" w14:textId="3F83459B" w:rsidR="00B07F83" w:rsidRPr="00B56B2A" w:rsidRDefault="00862AC6" w:rsidP="1A6C58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A6C5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C147BD1" w:rsidRPr="1A6C58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5E82C2A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6C58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Baiba Galniece (zālāji un krūmāji)</w:t>
            </w:r>
          </w:p>
        </w:tc>
      </w:tr>
      <w:tr w:rsidR="00D57CBE" w14:paraId="522A2684" w14:textId="77777777" w:rsidTr="1A6C588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985E35E" w:rsidR="00D57CBE" w:rsidRPr="00B56B2A" w:rsidRDefault="003828A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4B419BD" w14:textId="5BF11757" w:rsidR="50F1D553" w:rsidRPr="00B56B2A" w:rsidRDefault="50F1D553" w:rsidP="6E6D06B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33A3F9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33A3F97">
        <w:trPr>
          <w:trHeight w:val="300"/>
        </w:trPr>
        <w:tc>
          <w:tcPr>
            <w:tcW w:w="9629" w:type="dxa"/>
          </w:tcPr>
          <w:p w14:paraId="46B0C687" w14:textId="30FA1F09" w:rsidR="00872DEB" w:rsidRPr="00B56B2A" w:rsidRDefault="2338E83D" w:rsidP="3833FBB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33FB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3833FBB7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2CC21EAE" w14:textId="051D8DD5" w:rsidR="00872DEB" w:rsidRPr="00B56B2A" w:rsidRDefault="19AF2FD5" w:rsidP="3833FBB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 veido p</w:t>
            </w:r>
            <w:r w:rsidR="2E05897C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aš</w:t>
            </w:r>
            <w:r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reizējās un potenciālās biotopa platības. Pote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nciālājās platībās ir ietverta</w:t>
            </w:r>
            <w:r w:rsidR="077597D3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>“Dabas skaitīšanas” projektā (2017.–2023. gads)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reģistrētā potenciālā </w:t>
            </w:r>
            <w:r w:rsid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>6210 biotopa p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latība un </w:t>
            </w:r>
            <w:r w:rsid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NAT-PROGRAMME </w:t>
            </w:r>
            <w:r w:rsid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projektā (2013. gads) </w:t>
            </w:r>
            <w:r w:rsidR="2AD95AD7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veiktās </w:t>
            </w:r>
            <w:r w:rsidR="3DF7B48B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BVZ datu analīzes</w:t>
            </w:r>
            <w:r w:rsidR="2453279F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38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rezultātā ideentificētās </w:t>
            </w:r>
            <w:r w:rsidR="2453279F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platības</w:t>
            </w:r>
            <w:r w:rsidR="1A2528DD" w:rsidRPr="633A3F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B481D9A" w14:textId="3C06160F" w:rsidR="50F1D553" w:rsidRPr="00B56B2A" w:rsidRDefault="50F1D553" w:rsidP="6E6D06B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DF812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2B204F4D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357448E3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F2768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57A9A80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04B5C0D7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38A4"/>
    <w:rsid w:val="00170038"/>
    <w:rsid w:val="001B20B4"/>
    <w:rsid w:val="001C1C8E"/>
    <w:rsid w:val="001D73FC"/>
    <w:rsid w:val="001E48C3"/>
    <w:rsid w:val="001F0B3F"/>
    <w:rsid w:val="001F5A44"/>
    <w:rsid w:val="00206417"/>
    <w:rsid w:val="00212977"/>
    <w:rsid w:val="00222DF0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39E5"/>
    <w:rsid w:val="00355E53"/>
    <w:rsid w:val="00362DA7"/>
    <w:rsid w:val="00365548"/>
    <w:rsid w:val="003828AB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961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EF6A81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C09BC4"/>
    <w:rsid w:val="0751DA95"/>
    <w:rsid w:val="077597D3"/>
    <w:rsid w:val="0888690F"/>
    <w:rsid w:val="08A6FA5A"/>
    <w:rsid w:val="092D4EDF"/>
    <w:rsid w:val="093CC44A"/>
    <w:rsid w:val="094EEADD"/>
    <w:rsid w:val="0AD05FBB"/>
    <w:rsid w:val="0C147BD1"/>
    <w:rsid w:val="0D1EC9A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AF2FD5"/>
    <w:rsid w:val="19BF0CD4"/>
    <w:rsid w:val="1A2528DD"/>
    <w:rsid w:val="1A3CC033"/>
    <w:rsid w:val="1A523CA2"/>
    <w:rsid w:val="1A6C5888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0AD882"/>
    <w:rsid w:val="20694511"/>
    <w:rsid w:val="20A35697"/>
    <w:rsid w:val="21103358"/>
    <w:rsid w:val="21540FD0"/>
    <w:rsid w:val="21A6A8E3"/>
    <w:rsid w:val="21AE9669"/>
    <w:rsid w:val="22133E57"/>
    <w:rsid w:val="224B1262"/>
    <w:rsid w:val="22711BCB"/>
    <w:rsid w:val="22C81426"/>
    <w:rsid w:val="2338E83D"/>
    <w:rsid w:val="2453279F"/>
    <w:rsid w:val="24E058D4"/>
    <w:rsid w:val="24E6372B"/>
    <w:rsid w:val="2509D6FA"/>
    <w:rsid w:val="256000C3"/>
    <w:rsid w:val="256CEF9D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D95AD7"/>
    <w:rsid w:val="2B5578AF"/>
    <w:rsid w:val="2CF14910"/>
    <w:rsid w:val="2D8F9074"/>
    <w:rsid w:val="2D94B1C8"/>
    <w:rsid w:val="2DB5CF8C"/>
    <w:rsid w:val="2E05897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608A94"/>
    <w:rsid w:val="339A8717"/>
    <w:rsid w:val="35163212"/>
    <w:rsid w:val="357810E8"/>
    <w:rsid w:val="357B7796"/>
    <w:rsid w:val="357ED136"/>
    <w:rsid w:val="36BEB707"/>
    <w:rsid w:val="37884049"/>
    <w:rsid w:val="37BE1EF5"/>
    <w:rsid w:val="3833FBB7"/>
    <w:rsid w:val="39D11BAF"/>
    <w:rsid w:val="39EA0CE2"/>
    <w:rsid w:val="3A524259"/>
    <w:rsid w:val="3A5CBD3C"/>
    <w:rsid w:val="3CEEEBCF"/>
    <w:rsid w:val="3DF7B48B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FE05EF"/>
    <w:rsid w:val="43FFE2DC"/>
    <w:rsid w:val="44382097"/>
    <w:rsid w:val="4486C378"/>
    <w:rsid w:val="44F8D37D"/>
    <w:rsid w:val="45ABAB5B"/>
    <w:rsid w:val="4706622D"/>
    <w:rsid w:val="476FC159"/>
    <w:rsid w:val="486DDC95"/>
    <w:rsid w:val="493D5F8F"/>
    <w:rsid w:val="496C7C19"/>
    <w:rsid w:val="499A9188"/>
    <w:rsid w:val="49C6ECC5"/>
    <w:rsid w:val="4AA7621B"/>
    <w:rsid w:val="4AC08A78"/>
    <w:rsid w:val="4B8AFD60"/>
    <w:rsid w:val="4C29E823"/>
    <w:rsid w:val="4C3CC289"/>
    <w:rsid w:val="4C43327C"/>
    <w:rsid w:val="4DB93EF1"/>
    <w:rsid w:val="4DDF02DD"/>
    <w:rsid w:val="4E3BF33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45EC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8B58C3"/>
    <w:rsid w:val="5B0A4AA3"/>
    <w:rsid w:val="5B23DEFF"/>
    <w:rsid w:val="5BC6C335"/>
    <w:rsid w:val="5DC08040"/>
    <w:rsid w:val="5DCDCFD5"/>
    <w:rsid w:val="5DD07E80"/>
    <w:rsid w:val="5E2E136D"/>
    <w:rsid w:val="5F425440"/>
    <w:rsid w:val="5F43E929"/>
    <w:rsid w:val="5F7F9A35"/>
    <w:rsid w:val="60BFDBFB"/>
    <w:rsid w:val="61057097"/>
    <w:rsid w:val="612E17EC"/>
    <w:rsid w:val="614E5686"/>
    <w:rsid w:val="61FE542F"/>
    <w:rsid w:val="62701E8F"/>
    <w:rsid w:val="63253F9C"/>
    <w:rsid w:val="633A3F97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DBCA85"/>
    <w:rsid w:val="6BFCF124"/>
    <w:rsid w:val="6C46DAD5"/>
    <w:rsid w:val="6CC49853"/>
    <w:rsid w:val="6CF9DDD7"/>
    <w:rsid w:val="6D6D8A7C"/>
    <w:rsid w:val="6DA0A50D"/>
    <w:rsid w:val="6E1D8570"/>
    <w:rsid w:val="6E6D06BB"/>
    <w:rsid w:val="6EA69208"/>
    <w:rsid w:val="6EE29E3B"/>
    <w:rsid w:val="6EEAAB42"/>
    <w:rsid w:val="6F034CEA"/>
    <w:rsid w:val="6F3C756E"/>
    <w:rsid w:val="70B59C9F"/>
    <w:rsid w:val="7146F890"/>
    <w:rsid w:val="71B131D3"/>
    <w:rsid w:val="71F7B801"/>
    <w:rsid w:val="72A2D51B"/>
    <w:rsid w:val="73D6BE0D"/>
    <w:rsid w:val="746330BC"/>
    <w:rsid w:val="747D208D"/>
    <w:rsid w:val="749DC3A1"/>
    <w:rsid w:val="752C425A"/>
    <w:rsid w:val="76E65CC7"/>
    <w:rsid w:val="77120CCF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4f0330e0-ca1d-44dc-b595-c9626fe08e92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B545AF-A87E-4D92-A9FE-5C8EEF6E21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675</Characters>
  <Application>Microsoft Office Word</Application>
  <DocSecurity>0</DocSecurity>
  <Lines>25</Lines>
  <Paragraphs>17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