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E5DD41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8452788" w:rsidR="00862AC6" w:rsidRPr="00B56B2A" w:rsidRDefault="03A69DA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6A23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LV0402200</w:t>
            </w:r>
          </w:p>
        </w:tc>
      </w:tr>
      <w:tr w:rsidR="00862AC6" w14:paraId="36E12895" w14:textId="77777777" w:rsidTr="6E5DD41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97FEA49" w:rsidR="00862AC6" w:rsidRPr="00B56B2A" w:rsidRDefault="3CC8D35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6A23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Skaistkalnes karsta kritenes</w:t>
            </w:r>
          </w:p>
        </w:tc>
      </w:tr>
      <w:tr w:rsidR="00862AC6" w14:paraId="6CAF263F" w14:textId="77777777" w:rsidTr="6E5DD41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79AD7FF" w14:textId="03445188" w:rsidR="0946616F" w:rsidRPr="0029291A" w:rsidRDefault="0946616F" w:rsidP="0029291A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lang w:val="lv"/>
              </w:rPr>
            </w:pPr>
            <w:r w:rsidRPr="0029291A">
              <w:rPr>
                <w:i/>
                <w:iCs/>
                <w:lang w:val="lv"/>
              </w:rPr>
              <w:t xml:space="preserve">3190 </w:t>
            </w:r>
            <w:r w:rsidR="0029291A" w:rsidRPr="0029291A">
              <w:rPr>
                <w:i/>
                <w:iCs/>
                <w:lang w:val="lv"/>
              </w:rPr>
              <w:t>Karsta kritenes</w:t>
            </w:r>
          </w:p>
          <w:p w14:paraId="3CE3B3BE" w14:textId="11823912" w:rsidR="00E24EE7" w:rsidRPr="0029291A" w:rsidRDefault="73CA1012" w:rsidP="0029291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0029291A">
              <w:rPr>
                <w:lang w:val="lv"/>
              </w:rPr>
              <w:t xml:space="preserve">6210 </w:t>
            </w:r>
            <w:r w:rsidRPr="0029291A">
              <w:rPr>
                <w:i/>
                <w:iCs/>
                <w:lang w:val="lv"/>
              </w:rPr>
              <w:t>Sausi zālāji kaļķainās zālāji</w:t>
            </w:r>
          </w:p>
          <w:p w14:paraId="52E18430" w14:textId="5E16EC26" w:rsidR="00E24EE7" w:rsidRPr="0029291A" w:rsidRDefault="5761B0D8" w:rsidP="0029291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5DD41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780AE501" w14:textId="241465C1" w:rsidR="00E24EE7" w:rsidRPr="00B56B2A" w:rsidRDefault="1E9DEEFC" w:rsidP="0029291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E5DD41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  <w:r w:rsidR="5761B0D8" w:rsidRPr="6E5DD41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375E3C0" w14:textId="68CF6FF5" w:rsidR="00E24EE7" w:rsidRPr="0029291A" w:rsidRDefault="5761B0D8" w:rsidP="0029291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5DD41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</w:tc>
      </w:tr>
      <w:tr w:rsidR="00862AC6" w14:paraId="456AD298" w14:textId="77777777" w:rsidTr="6E5DD418">
        <w:tc>
          <w:tcPr>
            <w:tcW w:w="2774" w:type="dxa"/>
          </w:tcPr>
          <w:p w14:paraId="430A99DA" w14:textId="2E13B92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473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2578C64D" w14:textId="14843D4B" w:rsidR="00B07F83" w:rsidRPr="00B56B2A" w:rsidRDefault="357810E8" w:rsidP="0029291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DAC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14E3CBA8" w:rsidR="00B07F83" w:rsidRPr="00B56B2A" w:rsidRDefault="357810E8" w:rsidP="0029291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DAC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Galniece (zālāji un krūmāji) </w:t>
            </w:r>
          </w:p>
          <w:p w14:paraId="6CDF1663" w14:textId="3D9116B1" w:rsidR="00B07F83" w:rsidRPr="00B56B2A" w:rsidRDefault="357810E8" w:rsidP="0029291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BA17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E5DD41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88A5071" w:rsidR="00D57CBE" w:rsidRPr="00B56B2A" w:rsidRDefault="00182B5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11.03.2024.</w:t>
            </w:r>
          </w:p>
        </w:tc>
      </w:tr>
    </w:tbl>
    <w:p w14:paraId="1425BEC8" w14:textId="1D0E0D2B" w:rsidR="50F1D553" w:rsidRPr="00B56B2A" w:rsidRDefault="50F1D553" w:rsidP="0029291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6A234D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29291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6A234DA">
        <w:trPr>
          <w:trHeight w:val="300"/>
        </w:trPr>
        <w:tc>
          <w:tcPr>
            <w:tcW w:w="9629" w:type="dxa"/>
          </w:tcPr>
          <w:p w14:paraId="19968FBE" w14:textId="76B6B6EE" w:rsidR="3EF79754" w:rsidRPr="00B56B2A" w:rsidRDefault="768172DA" w:rsidP="0029291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6A234D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3190</w:t>
            </w:r>
            <w:r w:rsidRPr="56A234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29291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CDACD0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29291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CDACD06">
        <w:trPr>
          <w:trHeight w:val="300"/>
        </w:trPr>
        <w:tc>
          <w:tcPr>
            <w:tcW w:w="9629" w:type="dxa"/>
          </w:tcPr>
          <w:p w14:paraId="024A34D7" w14:textId="185EB975" w:rsidR="00872DEB" w:rsidRPr="00B56B2A" w:rsidRDefault="76720C95" w:rsidP="0029291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2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A567D5E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biotopu mērķplatība</w:t>
            </w:r>
            <w:r w:rsidR="36734DA2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lielāka pašreizējo.</w:t>
            </w:r>
          </w:p>
          <w:p w14:paraId="2CC21EAE" w14:textId="5F4A31B6" w:rsidR="00872DEB" w:rsidRPr="00B56B2A" w:rsidRDefault="623B3F6E" w:rsidP="0029291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 veido pašreizējās un potenciālā</w:t>
            </w:r>
            <w:r w:rsidR="0029291A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platība</w:t>
            </w:r>
            <w:r w:rsidR="5001A76C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. Potenciālajā platīb</w:t>
            </w:r>
            <w:r w:rsidR="5E4905CB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ietverta teritorija, kas</w:t>
            </w:r>
            <w:r w:rsidR="73E99C92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dek</w:t>
            </w:r>
            <w:r w:rsidR="3ED77C6A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larēta LAD sistēmā kā ilggadīgs zālājs (kods 710)</w:t>
            </w:r>
            <w:r w:rsidR="74A9E7E2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</w:t>
            </w:r>
            <w:r w:rsidR="00292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tai </w:t>
            </w:r>
            <w:r w:rsidR="0950F060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ir laba telpiskā savienotīb</w:t>
            </w:r>
            <w:r w:rsidR="489CB552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950F060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 blakus esošo </w:t>
            </w:r>
            <w:r w:rsidR="0029291A">
              <w:rPr>
                <w:rFonts w:ascii="Times New Roman" w:eastAsia="Times New Roman" w:hAnsi="Times New Roman" w:cs="Times New Roman"/>
                <w:sz w:val="24"/>
                <w:szCs w:val="24"/>
              </w:rPr>
              <w:t>6210 zālāju</w:t>
            </w:r>
            <w:r w:rsidR="0950F060" w:rsidRPr="6CDACD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08CF454" w14:textId="4A2052C6" w:rsidR="001613F9" w:rsidRPr="00B56B2A" w:rsidRDefault="001613F9" w:rsidP="0029291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E5DD41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29291A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E5DD418">
        <w:trPr>
          <w:trHeight w:val="300"/>
        </w:trPr>
        <w:tc>
          <w:tcPr>
            <w:tcW w:w="9629" w:type="dxa"/>
          </w:tcPr>
          <w:p w14:paraId="305EB0B8" w14:textId="17576882" w:rsidR="00872DEB" w:rsidRPr="00B56B2A" w:rsidRDefault="3F4B7C63" w:rsidP="0029291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2929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E5DD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Biotopu 9010* mērķplatīb</w:t>
            </w:r>
            <w:r w:rsidR="698BCED3" w:rsidRPr="6E5DD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 </w:t>
            </w:r>
            <w:r w:rsidRPr="6E5DD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noteikšanā izmantoti vispārīgi apsvērumi (skatīt 3.1.1.6. nod.). </w:t>
            </w:r>
          </w:p>
          <w:p w14:paraId="19E7E8D8" w14:textId="408409B2" w:rsidR="00872DEB" w:rsidRPr="00B56B2A" w:rsidRDefault="3F4B7C63" w:rsidP="0029291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66D19B8D"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50873FAE"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6E5DD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39C810C3" w:rsidR="00872DEB" w:rsidRPr="00B56B2A" w:rsidRDefault="3F4B7C63" w:rsidP="0029291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448EC7E5"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6E5DD4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E5DD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0029291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2B53"/>
    <w:rsid w:val="001B20B4"/>
    <w:rsid w:val="001C1C8E"/>
    <w:rsid w:val="001D73FC"/>
    <w:rsid w:val="001E48C3"/>
    <w:rsid w:val="001F0B3F"/>
    <w:rsid w:val="001F5A44"/>
    <w:rsid w:val="00212977"/>
    <w:rsid w:val="00213A66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291A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73BE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3A69DAF"/>
    <w:rsid w:val="03E5329D"/>
    <w:rsid w:val="0459DDBC"/>
    <w:rsid w:val="0469C957"/>
    <w:rsid w:val="04A94008"/>
    <w:rsid w:val="05400027"/>
    <w:rsid w:val="056599C3"/>
    <w:rsid w:val="05F7C7E6"/>
    <w:rsid w:val="061D4ECA"/>
    <w:rsid w:val="0751DA95"/>
    <w:rsid w:val="0888690F"/>
    <w:rsid w:val="08A6FA5A"/>
    <w:rsid w:val="092D4EDF"/>
    <w:rsid w:val="093CC44A"/>
    <w:rsid w:val="0946616F"/>
    <w:rsid w:val="0950F060"/>
    <w:rsid w:val="0A61BD81"/>
    <w:rsid w:val="0AD05FBB"/>
    <w:rsid w:val="0D8058F0"/>
    <w:rsid w:val="0E00C002"/>
    <w:rsid w:val="0E1082D7"/>
    <w:rsid w:val="0EC9CB71"/>
    <w:rsid w:val="0EEA749F"/>
    <w:rsid w:val="0F18CF9C"/>
    <w:rsid w:val="10568691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567D5E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9DEEFC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BA1796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24AC0F"/>
    <w:rsid w:val="2911C87D"/>
    <w:rsid w:val="29EF22D2"/>
    <w:rsid w:val="29F34FCD"/>
    <w:rsid w:val="2A3D83A1"/>
    <w:rsid w:val="2AC8F391"/>
    <w:rsid w:val="2B109DE0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CAE6A6"/>
    <w:rsid w:val="300CD3D3"/>
    <w:rsid w:val="3051F471"/>
    <w:rsid w:val="30AB6013"/>
    <w:rsid w:val="30D960B5"/>
    <w:rsid w:val="311ADBFB"/>
    <w:rsid w:val="3166B707"/>
    <w:rsid w:val="317C4D7E"/>
    <w:rsid w:val="31EE5C59"/>
    <w:rsid w:val="33028768"/>
    <w:rsid w:val="335CDC94"/>
    <w:rsid w:val="339A8717"/>
    <w:rsid w:val="35163212"/>
    <w:rsid w:val="357810E8"/>
    <w:rsid w:val="357B7796"/>
    <w:rsid w:val="357ED136"/>
    <w:rsid w:val="36734DA2"/>
    <w:rsid w:val="36BEB707"/>
    <w:rsid w:val="37884049"/>
    <w:rsid w:val="37BE1EF5"/>
    <w:rsid w:val="39D11BAF"/>
    <w:rsid w:val="39EA0CE2"/>
    <w:rsid w:val="3A524259"/>
    <w:rsid w:val="3CC8D35C"/>
    <w:rsid w:val="3CEEEBCF"/>
    <w:rsid w:val="3DF8A259"/>
    <w:rsid w:val="3E3B8950"/>
    <w:rsid w:val="3EA197EF"/>
    <w:rsid w:val="3ECE842F"/>
    <w:rsid w:val="3ED77C6A"/>
    <w:rsid w:val="3EF79754"/>
    <w:rsid w:val="3F4B7C63"/>
    <w:rsid w:val="3F6A4EF4"/>
    <w:rsid w:val="3F93522E"/>
    <w:rsid w:val="419C774C"/>
    <w:rsid w:val="41A77BE7"/>
    <w:rsid w:val="4201CF9F"/>
    <w:rsid w:val="422A6E7C"/>
    <w:rsid w:val="425858A3"/>
    <w:rsid w:val="43FFE2DC"/>
    <w:rsid w:val="4486C378"/>
    <w:rsid w:val="448EC7E5"/>
    <w:rsid w:val="44F8D37D"/>
    <w:rsid w:val="458F1629"/>
    <w:rsid w:val="45ABAB5B"/>
    <w:rsid w:val="4706622D"/>
    <w:rsid w:val="472AE68A"/>
    <w:rsid w:val="489CB552"/>
    <w:rsid w:val="493D5F8F"/>
    <w:rsid w:val="496C7C19"/>
    <w:rsid w:val="499A9188"/>
    <w:rsid w:val="4B8AFD60"/>
    <w:rsid w:val="4C29E823"/>
    <w:rsid w:val="4C3CC289"/>
    <w:rsid w:val="4D9A280E"/>
    <w:rsid w:val="4DB1EFA5"/>
    <w:rsid w:val="4E45CA86"/>
    <w:rsid w:val="4EA8CD80"/>
    <w:rsid w:val="4F5242CB"/>
    <w:rsid w:val="4FADD2B8"/>
    <w:rsid w:val="4FF9E653"/>
    <w:rsid w:val="5001A76C"/>
    <w:rsid w:val="5015B2B9"/>
    <w:rsid w:val="50873FAE"/>
    <w:rsid w:val="508E92B0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2A6311"/>
    <w:rsid w:val="52742E2B"/>
    <w:rsid w:val="53960F45"/>
    <w:rsid w:val="53B9C6B5"/>
    <w:rsid w:val="53C63372"/>
    <w:rsid w:val="53E586D8"/>
    <w:rsid w:val="559D0302"/>
    <w:rsid w:val="56A234DA"/>
    <w:rsid w:val="56B0C2CF"/>
    <w:rsid w:val="56CDB007"/>
    <w:rsid w:val="5761B0D8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4905CB"/>
    <w:rsid w:val="5F425440"/>
    <w:rsid w:val="5F43E929"/>
    <w:rsid w:val="5F7F9A35"/>
    <w:rsid w:val="60BFDBFB"/>
    <w:rsid w:val="61057097"/>
    <w:rsid w:val="614E5686"/>
    <w:rsid w:val="61FE542F"/>
    <w:rsid w:val="623B3F6E"/>
    <w:rsid w:val="62701E8F"/>
    <w:rsid w:val="63253F9C"/>
    <w:rsid w:val="63CB786D"/>
    <w:rsid w:val="63FC74BC"/>
    <w:rsid w:val="646CFD03"/>
    <w:rsid w:val="64D31D5A"/>
    <w:rsid w:val="661ED92B"/>
    <w:rsid w:val="6680B6EE"/>
    <w:rsid w:val="66D19B8D"/>
    <w:rsid w:val="671B4111"/>
    <w:rsid w:val="67E42D7B"/>
    <w:rsid w:val="688C1DE0"/>
    <w:rsid w:val="69406E26"/>
    <w:rsid w:val="698BCED3"/>
    <w:rsid w:val="6990D638"/>
    <w:rsid w:val="69A68E7D"/>
    <w:rsid w:val="6B425EDE"/>
    <w:rsid w:val="6BF48644"/>
    <w:rsid w:val="6C46DAD5"/>
    <w:rsid w:val="6CC49853"/>
    <w:rsid w:val="6CDACD06"/>
    <w:rsid w:val="6CF9DDD7"/>
    <w:rsid w:val="6D6D8A7C"/>
    <w:rsid w:val="6DA0A50D"/>
    <w:rsid w:val="6E1D8570"/>
    <w:rsid w:val="6E5DD418"/>
    <w:rsid w:val="6EA69208"/>
    <w:rsid w:val="6EE29E3B"/>
    <w:rsid w:val="6F034CEA"/>
    <w:rsid w:val="6F3C756E"/>
    <w:rsid w:val="6FF2EC77"/>
    <w:rsid w:val="70B59C9F"/>
    <w:rsid w:val="7146F890"/>
    <w:rsid w:val="71B131D3"/>
    <w:rsid w:val="71F7B801"/>
    <w:rsid w:val="72A2D51B"/>
    <w:rsid w:val="736342B8"/>
    <w:rsid w:val="73CA1012"/>
    <w:rsid w:val="73D6BE0D"/>
    <w:rsid w:val="73E99C92"/>
    <w:rsid w:val="747D208D"/>
    <w:rsid w:val="749DC3A1"/>
    <w:rsid w:val="74A9E7E2"/>
    <w:rsid w:val="752C425A"/>
    <w:rsid w:val="76720C95"/>
    <w:rsid w:val="768172D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8B330AC-B0F4-4C8F-A58D-AC235AA5B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elements/1.1/"/>
    <ds:schemaRef ds:uri="http://purl.org/dc/terms/"/>
    <ds:schemaRef ds:uri="http://www.w3.org/XML/1998/namespace"/>
    <ds:schemaRef ds:uri="4f0330e0-ca1d-44dc-b595-c9626fe08e9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6cf2262-1f1d-4d40-b8e9-95476283415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1022</Characters>
  <Application>Microsoft Office Word</Application>
  <DocSecurity>0</DocSecurity>
  <Lines>40</Lines>
  <Paragraphs>30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2024-03-22T12:34:00Z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